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3DE7B78" w14:textId="26A9704D" w:rsidR="0075015A" w:rsidRDefault="0075015A" w:rsidP="00B615DC">
      <w:r w:rsidRPr="0075015A">
        <w:t xml:space="preserve">A GL 03 segítségével stílusos LED-es világítóeszközt tehetünk bútorainkra. A termék fényerejét 3 db hidegfehér LED biztosítja. A világítás a búra megnyomásával be- és kikapcsolható. A termék rendkívül könnyen rögzíthető, hiszen a masszív műanyag ház egy öntapadós felülettel rendelkezik, így azt csak az adott bútorhoz kell nyomni. Tápellátása: 3 x 1,5 V (AAA) elem. Méret: </w:t>
      </w:r>
      <w:r w:rsidRPr="0075015A">
        <w:rPr>
          <w:rFonts w:ascii="Cambria Math" w:hAnsi="Cambria Math" w:cs="Cambria Math"/>
        </w:rPr>
        <w:t>∅</w:t>
      </w:r>
      <w:r w:rsidRPr="0075015A">
        <w:t>7 x 2,5 cm. V</w:t>
      </w:r>
      <w:r w:rsidRPr="0075015A">
        <w:rPr>
          <w:rFonts w:ascii="Calibri" w:hAnsi="Calibri" w:cs="Calibri"/>
        </w:rPr>
        <w:t>á</w:t>
      </w:r>
      <w:r w:rsidRPr="0075015A">
        <w:t>lassza a min</w:t>
      </w:r>
      <w:r w:rsidRPr="0075015A">
        <w:rPr>
          <w:rFonts w:ascii="Calibri" w:hAnsi="Calibri" w:cs="Calibri"/>
        </w:rPr>
        <w:t>ő</w:t>
      </w:r>
      <w:r w:rsidRPr="0075015A">
        <w:t>s</w:t>
      </w:r>
      <w:r w:rsidRPr="0075015A">
        <w:rPr>
          <w:rFonts w:ascii="Calibri" w:hAnsi="Calibri" w:cs="Calibri"/>
        </w:rPr>
        <w:t>é</w:t>
      </w:r>
      <w:r w:rsidRPr="0075015A">
        <w:t>gi term</w:t>
      </w:r>
      <w:r w:rsidRPr="0075015A">
        <w:rPr>
          <w:rFonts w:ascii="Calibri" w:hAnsi="Calibri" w:cs="Calibri"/>
        </w:rPr>
        <w:t>é</w:t>
      </w:r>
      <w:r w:rsidRPr="0075015A">
        <w:t xml:space="preserve">keket </w:t>
      </w:r>
      <w:r w:rsidRPr="0075015A">
        <w:rPr>
          <w:rFonts w:ascii="Calibri" w:hAnsi="Calibri" w:cs="Calibri"/>
        </w:rPr>
        <w:t>é</w:t>
      </w:r>
      <w:r w:rsidRPr="0075015A">
        <w:t>s rendeljen web</w:t>
      </w:r>
      <w:r w:rsidRPr="0075015A">
        <w:rPr>
          <w:rFonts w:ascii="Calibri" w:hAnsi="Calibri" w:cs="Calibri"/>
        </w:rPr>
        <w:t>á</w:t>
      </w:r>
      <w:r w:rsidRPr="0075015A">
        <w:t>ruh</w:t>
      </w:r>
      <w:r w:rsidRPr="0075015A">
        <w:rPr>
          <w:rFonts w:ascii="Calibri" w:hAnsi="Calibri" w:cs="Calibri"/>
        </w:rPr>
        <w:t>á</w:t>
      </w:r>
      <w:r w:rsidRPr="0075015A">
        <w:t>zunkb</w:t>
      </w:r>
      <w:r w:rsidRPr="0075015A">
        <w:rPr>
          <w:rFonts w:ascii="Calibri" w:hAnsi="Calibri" w:cs="Calibri"/>
        </w:rPr>
        <w:t>ó</w:t>
      </w:r>
      <w:r w:rsidRPr="0075015A">
        <w:t>l!</w:t>
      </w:r>
    </w:p>
    <w:p w14:paraId="4D46104A" w14:textId="77777777" w:rsidR="0075015A" w:rsidRDefault="0075015A" w:rsidP="00B615D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21689BD" w14:textId="77777777" w:rsidR="0075015A" w:rsidRDefault="0075015A" w:rsidP="0075015A">
      <w:r>
        <w:t>3 db hidegfehér LED</w:t>
      </w:r>
    </w:p>
    <w:p w14:paraId="75AEF6E4" w14:textId="77777777" w:rsidR="0075015A" w:rsidRDefault="0075015A" w:rsidP="0075015A">
      <w:r>
        <w:t>a búra megnyomásával be- és kikapcsolható</w:t>
      </w:r>
    </w:p>
    <w:p w14:paraId="544283DC" w14:textId="77777777" w:rsidR="0075015A" w:rsidRDefault="0075015A" w:rsidP="0075015A">
      <w:r>
        <w:t>masszív műanyag ház, öntapadós felülettel</w:t>
      </w:r>
    </w:p>
    <w:p w14:paraId="16C972A7" w14:textId="77777777" w:rsidR="0075015A" w:rsidRDefault="0075015A" w:rsidP="0075015A">
      <w:r>
        <w:t>tápellátás: 3 x 1,5 V (AAA) elem (nem tartozék)</w:t>
      </w:r>
    </w:p>
    <w:p w14:paraId="21C6B8C1" w14:textId="49404171" w:rsidR="005513CB" w:rsidRPr="005513CB" w:rsidRDefault="0075015A" w:rsidP="0075015A">
      <w:r>
        <w:t xml:space="preserve">méret: </w:t>
      </w:r>
      <w:r>
        <w:rPr>
          <w:rFonts w:ascii="Cambria Math" w:hAnsi="Cambria Math" w:cs="Cambria Math"/>
        </w:rPr>
        <w:t>∅</w:t>
      </w:r>
      <w:r>
        <w:t>7 x 2,5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43344"/>
    <w:rsid w:val="00064762"/>
    <w:rsid w:val="0006595E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4659B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62780"/>
    <w:rsid w:val="002B2F7C"/>
    <w:rsid w:val="002F01BE"/>
    <w:rsid w:val="00322B21"/>
    <w:rsid w:val="00323C1F"/>
    <w:rsid w:val="0032462D"/>
    <w:rsid w:val="003455C6"/>
    <w:rsid w:val="00354152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C6B32"/>
    <w:rsid w:val="005D6B1F"/>
    <w:rsid w:val="005F469B"/>
    <w:rsid w:val="006376B4"/>
    <w:rsid w:val="00663905"/>
    <w:rsid w:val="00672BB2"/>
    <w:rsid w:val="006737B4"/>
    <w:rsid w:val="00696EBD"/>
    <w:rsid w:val="006B5039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5015A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534F8"/>
    <w:rsid w:val="009804DF"/>
    <w:rsid w:val="00994B61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5ED9"/>
    <w:rsid w:val="00B074B8"/>
    <w:rsid w:val="00B615DC"/>
    <w:rsid w:val="00B61620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CF386A"/>
    <w:rsid w:val="00D41557"/>
    <w:rsid w:val="00DA22D0"/>
    <w:rsid w:val="00DA7F30"/>
    <w:rsid w:val="00DB2B97"/>
    <w:rsid w:val="00DB4072"/>
    <w:rsid w:val="00DB7737"/>
    <w:rsid w:val="00DD495A"/>
    <w:rsid w:val="00DF3E42"/>
    <w:rsid w:val="00E00AE2"/>
    <w:rsid w:val="00E10E00"/>
    <w:rsid w:val="00E12B58"/>
    <w:rsid w:val="00E703A9"/>
    <w:rsid w:val="00E964E5"/>
    <w:rsid w:val="00EB4182"/>
    <w:rsid w:val="00ED02BD"/>
    <w:rsid w:val="00EF3B71"/>
    <w:rsid w:val="00F104B0"/>
    <w:rsid w:val="00F12EFE"/>
    <w:rsid w:val="00F20409"/>
    <w:rsid w:val="00F269CC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  <w:rsid w:val="00F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2022-06-14T13:42:00Z</dcterms:created>
  <dcterms:modified xsi:type="dcterms:W3CDTF">2022-06-14T13:42:00Z</dcterms:modified>
</cp:coreProperties>
</file>